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2F3A" w14:textId="77777777" w:rsidR="0069793A" w:rsidRPr="00332CA1" w:rsidRDefault="00C323CE" w:rsidP="00332C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1B982" wp14:editId="3BE65C96">
                <wp:simplePos x="0" y="0"/>
                <wp:positionH relativeFrom="column">
                  <wp:posOffset>-15240</wp:posOffset>
                </wp:positionH>
                <wp:positionV relativeFrom="paragraph">
                  <wp:posOffset>100965</wp:posOffset>
                </wp:positionV>
                <wp:extent cx="6229350" cy="9525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32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2pt;margin-top:7.95pt;width:49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4/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AAE5A" wp14:editId="707F6D96">
                <wp:simplePos x="0" y="0"/>
                <wp:positionH relativeFrom="column">
                  <wp:posOffset>556895</wp:posOffset>
                </wp:positionH>
                <wp:positionV relativeFrom="paragraph">
                  <wp:posOffset>-554990</wp:posOffset>
                </wp:positionV>
                <wp:extent cx="4986655" cy="720725"/>
                <wp:effectExtent l="635" t="254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6FA42" w14:textId="77777777" w:rsidR="00294D69" w:rsidRPr="006B7B5B" w:rsidRDefault="00294D69" w:rsidP="00247F9A">
                            <w:pPr>
                              <w:pStyle w:val="Billedtekst"/>
                              <w:tabs>
                                <w:tab w:val="clear" w:pos="0"/>
                                <w:tab w:val="clear" w:pos="1134"/>
                                <w:tab w:val="left" w:pos="-1276"/>
                                <w:tab w:val="left" w:pos="-851"/>
                                <w:tab w:val="left" w:pos="851"/>
                              </w:tabs>
                              <w:ind w:left="0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6B7B5B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SUS</w:t>
                            </w:r>
                          </w:p>
                          <w:p w14:paraId="1F8B72AC" w14:textId="77777777" w:rsidR="00294D69" w:rsidRPr="006B7B5B" w:rsidRDefault="00294D69" w:rsidP="00247F9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Det faglige udvalg for Ejendomsservice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AA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5pt;margin-top:-43.7pt;width:392.65pt;height:5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" stroked="f">
                <v:textbox style="mso-fit-shape-to-text:t">
                  <w:txbxContent>
                    <w:p w14:paraId="2F16FA42" w14:textId="77777777" w:rsidR="00294D69" w:rsidRPr="006B7B5B" w:rsidRDefault="00294D69" w:rsidP="00247F9A">
                      <w:pPr>
                        <w:pStyle w:val="Billedtekst"/>
                        <w:tabs>
                          <w:tab w:val="clear" w:pos="0"/>
                          <w:tab w:val="clear" w:pos="1134"/>
                          <w:tab w:val="left" w:pos="-1276"/>
                          <w:tab w:val="left" w:pos="-851"/>
                          <w:tab w:val="left" w:pos="851"/>
                        </w:tabs>
                        <w:ind w:left="0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6B7B5B">
                        <w:rPr>
                          <w:rFonts w:ascii="Times New Roman" w:hAnsi="Times New Roman"/>
                          <w:b/>
                          <w:sz w:val="32"/>
                        </w:rPr>
                        <w:t>SUS</w:t>
                      </w:r>
                    </w:p>
                    <w:p w14:paraId="1F8B72AC" w14:textId="77777777" w:rsidR="00294D69" w:rsidRPr="006B7B5B" w:rsidRDefault="00294D69" w:rsidP="00247F9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Det faglige udvalg for Ejendomsservice</w:t>
                      </w:r>
                    </w:p>
                  </w:txbxContent>
                </v:textbox>
              </v:shape>
            </w:pict>
          </mc:Fallback>
        </mc:AlternateContent>
      </w:r>
      <w:r w:rsidR="00247F9A" w:rsidRPr="00332CA1">
        <w:rPr>
          <w:rFonts w:ascii="Times New Roman" w:hAnsi="Times New Roman" w:cs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39C0ADA" wp14:editId="745934AB">
            <wp:simplePos x="0" y="0"/>
            <wp:positionH relativeFrom="column">
              <wp:posOffset>-15240</wp:posOffset>
            </wp:positionH>
            <wp:positionV relativeFrom="paragraph">
              <wp:posOffset>-537210</wp:posOffset>
            </wp:positionV>
            <wp:extent cx="495300" cy="495300"/>
            <wp:effectExtent l="19050" t="0" r="0" b="0"/>
            <wp:wrapNone/>
            <wp:docPr id="3" name="Billede 1" descr="E:\DIVERSE\Logo\Logo prøve f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VERSE\Logo\Logo prøve far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71B7E9" w14:textId="7547AAB6" w:rsidR="0069793A" w:rsidRPr="00F61B89" w:rsidRDefault="00EE630A" w:rsidP="00332C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1BB6">
        <w:rPr>
          <w:rFonts w:ascii="Times New Roman" w:hAnsi="Times New Roman" w:cs="Times New Roman"/>
          <w:sz w:val="20"/>
          <w:szCs w:val="20"/>
        </w:rPr>
        <w:t>30</w:t>
      </w:r>
      <w:r w:rsidR="00581A98">
        <w:rPr>
          <w:rFonts w:ascii="Times New Roman" w:hAnsi="Times New Roman" w:cs="Times New Roman"/>
          <w:sz w:val="20"/>
          <w:szCs w:val="20"/>
        </w:rPr>
        <w:t>.</w:t>
      </w:r>
      <w:r w:rsidR="00F21BB6">
        <w:rPr>
          <w:rFonts w:ascii="Times New Roman" w:hAnsi="Times New Roman" w:cs="Times New Roman"/>
          <w:sz w:val="20"/>
          <w:szCs w:val="20"/>
        </w:rPr>
        <w:t>05</w:t>
      </w:r>
      <w:r w:rsidR="00581A98">
        <w:rPr>
          <w:rFonts w:ascii="Times New Roman" w:hAnsi="Times New Roman" w:cs="Times New Roman"/>
          <w:sz w:val="20"/>
          <w:szCs w:val="20"/>
        </w:rPr>
        <w:t>.2</w:t>
      </w:r>
      <w:r w:rsidR="00F21BB6">
        <w:rPr>
          <w:rFonts w:ascii="Times New Roman" w:hAnsi="Times New Roman" w:cs="Times New Roman"/>
          <w:sz w:val="20"/>
          <w:szCs w:val="20"/>
        </w:rPr>
        <w:t>2</w:t>
      </w:r>
    </w:p>
    <w:p w14:paraId="1EA93871" w14:textId="77777777" w:rsidR="00332CA1" w:rsidRPr="009F29FA" w:rsidRDefault="00332CA1" w:rsidP="00332CA1">
      <w:pPr>
        <w:pStyle w:val="Overskrift3"/>
        <w:jc w:val="center"/>
        <w:rPr>
          <w:rFonts w:ascii="Times New Roman" w:hAnsi="Times New Roman"/>
          <w:szCs w:val="24"/>
        </w:rPr>
      </w:pPr>
      <w:r w:rsidRPr="009F29FA">
        <w:rPr>
          <w:rFonts w:ascii="Times New Roman" w:hAnsi="Times New Roman"/>
          <w:bCs/>
          <w:szCs w:val="24"/>
        </w:rPr>
        <w:t xml:space="preserve">Afregning for honorar samt </w:t>
      </w:r>
      <w:r w:rsidRPr="009F29FA">
        <w:rPr>
          <w:rFonts w:ascii="Times New Roman" w:hAnsi="Times New Roman"/>
          <w:szCs w:val="24"/>
        </w:rPr>
        <w:t>rejse – og befordringsgodtgørelse</w:t>
      </w:r>
    </w:p>
    <w:p w14:paraId="5CE715E0" w14:textId="77777777" w:rsidR="00332CA1" w:rsidRPr="009F29FA" w:rsidRDefault="00332CA1" w:rsidP="00332CA1">
      <w:pPr>
        <w:pStyle w:val="Overskrift3"/>
        <w:spacing w:line="360" w:lineRule="auto"/>
        <w:rPr>
          <w:rFonts w:ascii="Times New Roman" w:hAnsi="Times New Roman"/>
          <w:bCs/>
          <w:szCs w:val="24"/>
        </w:rPr>
      </w:pPr>
    </w:p>
    <w:p w14:paraId="283F0F83" w14:textId="77777777" w:rsidR="00332CA1" w:rsidRPr="009F29FA" w:rsidRDefault="00332CA1" w:rsidP="00332CA1">
      <w:pPr>
        <w:pStyle w:val="Overskrift3"/>
        <w:spacing w:line="360" w:lineRule="auto"/>
        <w:rPr>
          <w:rFonts w:ascii="Times New Roman" w:hAnsi="Times New Roman"/>
          <w:szCs w:val="24"/>
        </w:rPr>
      </w:pPr>
      <w:r w:rsidRPr="009F29FA">
        <w:rPr>
          <w:rFonts w:ascii="Times New Roman" w:hAnsi="Times New Roman"/>
          <w:bCs/>
          <w:szCs w:val="24"/>
        </w:rPr>
        <w:t>Navn:</w:t>
      </w:r>
      <w:r w:rsidRPr="009F29FA">
        <w:rPr>
          <w:rFonts w:ascii="Times New Roman" w:hAnsi="Times New Roman"/>
          <w:bCs/>
          <w:szCs w:val="24"/>
        </w:rPr>
        <w:tab/>
      </w:r>
      <w:r w:rsidRPr="009F29FA">
        <w:rPr>
          <w:rFonts w:ascii="Times New Roman" w:hAnsi="Times New Roman"/>
          <w:bCs/>
          <w:szCs w:val="24"/>
          <w:u w:val="single"/>
        </w:rPr>
        <w:tab/>
      </w:r>
      <w:r w:rsidRPr="009F29FA">
        <w:rPr>
          <w:rFonts w:ascii="Times New Roman" w:hAnsi="Times New Roman"/>
          <w:bCs/>
          <w:szCs w:val="24"/>
          <w:u w:val="single"/>
        </w:rPr>
        <w:tab/>
      </w:r>
      <w:r w:rsidRPr="009F29FA">
        <w:rPr>
          <w:rFonts w:ascii="Times New Roman" w:hAnsi="Times New Roman"/>
          <w:bCs/>
          <w:szCs w:val="24"/>
          <w:u w:val="single"/>
        </w:rPr>
        <w:tab/>
        <w:t xml:space="preserve">  </w:t>
      </w:r>
      <w:r w:rsidRPr="009F29FA">
        <w:rPr>
          <w:rFonts w:ascii="Times New Roman" w:hAnsi="Times New Roman"/>
          <w:szCs w:val="24"/>
          <w:u w:val="single"/>
        </w:rPr>
        <w:tab/>
      </w:r>
      <w:r w:rsidRPr="009F29FA">
        <w:rPr>
          <w:rFonts w:ascii="Times New Roman" w:hAnsi="Times New Roman"/>
          <w:szCs w:val="24"/>
          <w:u w:val="single"/>
        </w:rPr>
        <w:tab/>
      </w:r>
      <w:r w:rsidRPr="009F29FA">
        <w:rPr>
          <w:rFonts w:ascii="Times New Roman" w:hAnsi="Times New Roman"/>
          <w:szCs w:val="24"/>
        </w:rPr>
        <w:tab/>
      </w:r>
    </w:p>
    <w:p w14:paraId="1642E5F7" w14:textId="77777777" w:rsidR="009044A0" w:rsidRPr="00305280" w:rsidRDefault="009044A0" w:rsidP="00332CA1">
      <w:pPr>
        <w:tabs>
          <w:tab w:val="left" w:pos="1276"/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F7CF240" w14:textId="77777777" w:rsidR="00332CA1" w:rsidRPr="009F29FA" w:rsidRDefault="00332CA1" w:rsidP="00332CA1">
      <w:pPr>
        <w:tabs>
          <w:tab w:val="left" w:pos="1276"/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29FA">
        <w:rPr>
          <w:rFonts w:ascii="Times New Roman" w:hAnsi="Times New Roman" w:cs="Times New Roman"/>
          <w:b/>
          <w:sz w:val="24"/>
          <w:szCs w:val="24"/>
        </w:rPr>
        <w:t>Dato:</w:t>
      </w:r>
      <w:r w:rsidRPr="009F29FA">
        <w:rPr>
          <w:rFonts w:ascii="Times New Roman" w:hAnsi="Times New Roman" w:cs="Times New Roman"/>
          <w:b/>
          <w:sz w:val="24"/>
          <w:szCs w:val="24"/>
        </w:rPr>
        <w:tab/>
        <w:t>Afrejse kl.</w:t>
      </w:r>
      <w:r w:rsidRPr="009F29FA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_________________________________________________</w:t>
      </w:r>
    </w:p>
    <w:p w14:paraId="17663999" w14:textId="77777777" w:rsidR="00332CA1" w:rsidRPr="00305280" w:rsidRDefault="00332CA1" w:rsidP="00332C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BC6CD6" w14:textId="77777777" w:rsidR="00332CA1" w:rsidRPr="009F29FA" w:rsidRDefault="00332CA1" w:rsidP="00332CA1">
      <w:pPr>
        <w:tabs>
          <w:tab w:val="left" w:pos="1276"/>
          <w:tab w:val="left" w:pos="31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9FA">
        <w:rPr>
          <w:rFonts w:ascii="Times New Roman" w:hAnsi="Times New Roman" w:cs="Times New Roman"/>
          <w:b/>
          <w:sz w:val="24"/>
          <w:szCs w:val="24"/>
        </w:rPr>
        <w:t>Dato:</w:t>
      </w:r>
      <w:r w:rsidRPr="009F29FA">
        <w:rPr>
          <w:rFonts w:ascii="Times New Roman" w:hAnsi="Times New Roman" w:cs="Times New Roman"/>
          <w:b/>
          <w:sz w:val="24"/>
          <w:szCs w:val="24"/>
        </w:rPr>
        <w:tab/>
        <w:t>Hjemrejse kl.</w:t>
      </w:r>
      <w:r w:rsidRPr="009F29FA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_________________________________________________</w:t>
      </w:r>
    </w:p>
    <w:p w14:paraId="22A827CF" w14:textId="77777777" w:rsidR="00332CA1" w:rsidRDefault="00332CA1" w:rsidP="00332CA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F29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0BF06A" w14:textId="77777777" w:rsidR="00305280" w:rsidRPr="00305280" w:rsidRDefault="00305280" w:rsidP="00332CA1">
      <w:pPr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p w14:paraId="6D12DF88" w14:textId="77777777" w:rsidR="00305280" w:rsidRPr="00305280" w:rsidRDefault="00305280" w:rsidP="00332CA1">
      <w:pPr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-Gitter"/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7"/>
        <w:gridCol w:w="3115"/>
        <w:gridCol w:w="1984"/>
      </w:tblGrid>
      <w:tr w:rsidR="00294D69" w:rsidRPr="009F29FA" w14:paraId="5A55A026" w14:textId="77777777" w:rsidTr="00A8504F">
        <w:tc>
          <w:tcPr>
            <w:tcW w:w="7792" w:type="dxa"/>
            <w:gridSpan w:val="2"/>
          </w:tcPr>
          <w:p w14:paraId="08165A1F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C1886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95AE8A" w14:textId="77777777" w:rsidR="00294D69" w:rsidRPr="009F29FA" w:rsidRDefault="00294D69" w:rsidP="0030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>Beløb kr.</w:t>
            </w:r>
          </w:p>
        </w:tc>
      </w:tr>
      <w:tr w:rsidR="00294D69" w:rsidRPr="009F29FA" w14:paraId="3F81ABC3" w14:textId="77777777" w:rsidTr="00A8504F">
        <w:tc>
          <w:tcPr>
            <w:tcW w:w="7792" w:type="dxa"/>
            <w:gridSpan w:val="2"/>
          </w:tcPr>
          <w:p w14:paraId="21EDBE9A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Honorar               </w:t>
            </w:r>
          </w:p>
          <w:p w14:paraId="38B5E9E5" w14:textId="77777777" w:rsidR="00294D69" w:rsidRDefault="00154425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Antal dage á kr. 1255,00</w:t>
            </w:r>
            <w:r w:rsidR="00305280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</w:t>
            </w:r>
          </w:p>
          <w:p w14:paraId="35DAC8C3" w14:textId="77777777" w:rsidR="00305280" w:rsidRPr="00305280" w:rsidRDefault="00305280" w:rsidP="00332CA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</w:tcPr>
          <w:p w14:paraId="2554C120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D69" w:rsidRPr="009F29FA" w14:paraId="6C275C64" w14:textId="77777777" w:rsidTr="00A8504F">
        <w:tc>
          <w:tcPr>
            <w:tcW w:w="7792" w:type="dxa"/>
            <w:gridSpan w:val="2"/>
          </w:tcPr>
          <w:p w14:paraId="6CA72816" w14:textId="77777777" w:rsidR="00305280" w:rsidRDefault="00294D69" w:rsidP="0090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>Kørsel i egen bil</w:t>
            </w:r>
            <w:r w:rsidR="00A8504F">
              <w:rPr>
                <w:rFonts w:ascii="Times New Roman" w:hAnsi="Times New Roman" w:cs="Times New Roman"/>
                <w:b/>
                <w:sz w:val="24"/>
                <w:szCs w:val="24"/>
              </w:rPr>
              <w:t>, reg.nr. _________________</w:t>
            </w:r>
            <w:r w:rsidR="00305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B9C26F" w14:textId="77777777" w:rsidR="00305280" w:rsidRPr="00305280" w:rsidRDefault="00305280" w:rsidP="009044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86512A2" w14:textId="298217BA" w:rsidR="00294D69" w:rsidRDefault="00305280" w:rsidP="0090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B6F12">
              <w:rPr>
                <w:rFonts w:ascii="Times New Roman" w:hAnsi="Times New Roman" w:cs="Times New Roman"/>
                <w:b/>
                <w:sz w:val="24"/>
                <w:szCs w:val="24"/>
              </w:rPr>
              <w:t>ntal km á kr. 3,</w:t>
            </w:r>
            <w:r w:rsidR="00EB6DD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_____________________</w:t>
            </w:r>
          </w:p>
          <w:p w14:paraId="0888C9CA" w14:textId="77777777" w:rsidR="00305280" w:rsidRPr="00305280" w:rsidRDefault="00305280" w:rsidP="009044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2B2044E" w14:textId="77777777" w:rsidR="009044A0" w:rsidRDefault="009044A0" w:rsidP="0090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 adr.: </w:t>
            </w:r>
            <w:r w:rsidR="00842A6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til adr.:</w:t>
            </w:r>
            <w:r w:rsidR="00842A6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025BE77A" w14:textId="77777777" w:rsidR="00842A63" w:rsidRDefault="00842A63" w:rsidP="0084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 adr.: _________________________til adr.:_______________________      </w:t>
            </w:r>
          </w:p>
          <w:p w14:paraId="1ACBDD36" w14:textId="77777777" w:rsidR="00842A63" w:rsidRDefault="00842A63" w:rsidP="0084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 adr.: _________________________til adr.:_______________________      </w:t>
            </w:r>
          </w:p>
          <w:p w14:paraId="19F21956" w14:textId="77777777" w:rsidR="00842A63" w:rsidRDefault="00842A63" w:rsidP="0084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 adr.: _________________________til adr.:_______________________      </w:t>
            </w:r>
          </w:p>
          <w:p w14:paraId="77C2B754" w14:textId="77777777" w:rsidR="00842A63" w:rsidRDefault="00842A63" w:rsidP="0084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 adr.: _________________________til adr.:_______________________      </w:t>
            </w:r>
          </w:p>
          <w:p w14:paraId="04000F79" w14:textId="77777777" w:rsidR="00842A63" w:rsidRDefault="00842A63" w:rsidP="0084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 adr.: _________________________til adr.:_______________________      </w:t>
            </w:r>
          </w:p>
          <w:p w14:paraId="115E5579" w14:textId="77777777" w:rsidR="00842A63" w:rsidRDefault="00842A63" w:rsidP="0084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 adr.: _________________________til adr.:_______________________      </w:t>
            </w:r>
          </w:p>
          <w:p w14:paraId="6B01C57E" w14:textId="77777777" w:rsidR="00842A63" w:rsidRDefault="00842A63" w:rsidP="0084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 adr.: _________________________til adr.:_______________________      </w:t>
            </w:r>
          </w:p>
          <w:p w14:paraId="3E025801" w14:textId="77777777" w:rsidR="009044A0" w:rsidRPr="009F29FA" w:rsidRDefault="009044A0" w:rsidP="0090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AF6E11F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D69" w:rsidRPr="009F29FA" w14:paraId="363654B1" w14:textId="77777777" w:rsidTr="00A8504F">
        <w:tc>
          <w:tcPr>
            <w:tcW w:w="7792" w:type="dxa"/>
            <w:gridSpan w:val="2"/>
          </w:tcPr>
          <w:p w14:paraId="3D106B87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>Taxa</w:t>
            </w:r>
          </w:p>
          <w:p w14:paraId="39F9F5FB" w14:textId="77777777" w:rsidR="00294D69" w:rsidRDefault="00294D69" w:rsidP="0030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sz w:val="24"/>
                <w:szCs w:val="24"/>
              </w:rPr>
              <w:t>(Original</w:t>
            </w:r>
            <w:r w:rsidR="00F71A83" w:rsidRPr="009F29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29FA">
              <w:rPr>
                <w:rFonts w:ascii="Times New Roman" w:hAnsi="Times New Roman" w:cs="Times New Roman"/>
                <w:sz w:val="24"/>
                <w:szCs w:val="24"/>
              </w:rPr>
              <w:t xml:space="preserve"> bilag vedlægges)</w:t>
            </w:r>
          </w:p>
          <w:p w14:paraId="455E7327" w14:textId="77777777" w:rsidR="00305280" w:rsidRPr="00305280" w:rsidRDefault="00305280" w:rsidP="0030528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</w:tcPr>
          <w:p w14:paraId="53747842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D69" w:rsidRPr="009F29FA" w14:paraId="1BBEF7E6" w14:textId="77777777" w:rsidTr="00A8504F">
        <w:tc>
          <w:tcPr>
            <w:tcW w:w="7792" w:type="dxa"/>
            <w:gridSpan w:val="2"/>
          </w:tcPr>
          <w:p w14:paraId="5D5BE689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>Andre transportudgifter</w:t>
            </w:r>
          </w:p>
          <w:p w14:paraId="29A8069D" w14:textId="77777777" w:rsidR="00294D69" w:rsidRDefault="00294D69" w:rsidP="00F7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1A83" w:rsidRPr="009F29FA">
              <w:rPr>
                <w:rFonts w:ascii="Times New Roman" w:hAnsi="Times New Roman" w:cs="Times New Roman"/>
                <w:sz w:val="24"/>
                <w:szCs w:val="24"/>
              </w:rPr>
              <w:t>Originale b</w:t>
            </w:r>
            <w:r w:rsidRPr="009F29FA">
              <w:rPr>
                <w:rFonts w:ascii="Times New Roman" w:hAnsi="Times New Roman" w:cs="Times New Roman"/>
                <w:sz w:val="24"/>
                <w:szCs w:val="24"/>
              </w:rPr>
              <w:t>ilag vedlægges)</w:t>
            </w:r>
          </w:p>
          <w:p w14:paraId="2E127DA4" w14:textId="77777777" w:rsidR="00305280" w:rsidRPr="00305280" w:rsidRDefault="00305280" w:rsidP="00F71A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</w:tcPr>
          <w:p w14:paraId="166AD6CB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D69" w:rsidRPr="009F29FA" w14:paraId="3B77A978" w14:textId="77777777" w:rsidTr="00A8504F">
        <w:tc>
          <w:tcPr>
            <w:tcW w:w="7792" w:type="dxa"/>
            <w:gridSpan w:val="2"/>
          </w:tcPr>
          <w:p w14:paraId="0838F758" w14:textId="77777777" w:rsidR="00294D69" w:rsidRPr="009F29FA" w:rsidRDefault="00294D69" w:rsidP="0033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Forplejning </w:t>
            </w:r>
            <w:r w:rsidRPr="009F29FA">
              <w:rPr>
                <w:rFonts w:ascii="Times New Roman" w:hAnsi="Times New Roman" w:cs="Times New Roman"/>
                <w:sz w:val="24"/>
                <w:szCs w:val="24"/>
              </w:rPr>
              <w:t>(middagsmad</w:t>
            </w:r>
            <w:r w:rsidR="00091364" w:rsidRPr="009F29FA">
              <w:rPr>
                <w:rFonts w:ascii="Times New Roman" w:hAnsi="Times New Roman" w:cs="Times New Roman"/>
                <w:sz w:val="24"/>
                <w:szCs w:val="24"/>
              </w:rPr>
              <w:t xml:space="preserve"> i forbindelse med overnatning</w:t>
            </w:r>
            <w:r w:rsidRPr="009F2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7594B5" w14:textId="77777777" w:rsidR="00294D69" w:rsidRDefault="00294D69" w:rsidP="0030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>Antal dage</w:t>
            </w:r>
            <w:r w:rsidR="00F71A83"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 </w:t>
            </w: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>kr. 300,00</w:t>
            </w:r>
            <w:r w:rsidR="00305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A83" w:rsidRPr="009F29FA">
              <w:rPr>
                <w:rFonts w:ascii="Times New Roman" w:hAnsi="Times New Roman" w:cs="Times New Roman"/>
                <w:sz w:val="24"/>
                <w:szCs w:val="24"/>
              </w:rPr>
              <w:t>(Originale b</w:t>
            </w:r>
            <w:r w:rsidRPr="009F29FA">
              <w:rPr>
                <w:rFonts w:ascii="Times New Roman" w:hAnsi="Times New Roman" w:cs="Times New Roman"/>
                <w:sz w:val="24"/>
                <w:szCs w:val="24"/>
              </w:rPr>
              <w:t>ilag vedlægges)</w:t>
            </w:r>
          </w:p>
          <w:p w14:paraId="15D69DE7" w14:textId="77777777" w:rsidR="00305280" w:rsidRPr="00305280" w:rsidRDefault="00305280" w:rsidP="0030528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</w:tcPr>
          <w:p w14:paraId="65745898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D69" w:rsidRPr="009F29FA" w14:paraId="0628E868" w14:textId="77777777" w:rsidTr="00A8504F">
        <w:tc>
          <w:tcPr>
            <w:tcW w:w="7792" w:type="dxa"/>
            <w:gridSpan w:val="2"/>
          </w:tcPr>
          <w:p w14:paraId="78AD29CC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>Udgift til hotel</w:t>
            </w:r>
          </w:p>
          <w:p w14:paraId="262962B5" w14:textId="77777777" w:rsidR="00294D69" w:rsidRDefault="00294D69" w:rsidP="00F71A8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F29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1A83" w:rsidRPr="009F29FA">
              <w:rPr>
                <w:rFonts w:ascii="Times New Roman" w:hAnsi="Times New Roman" w:cs="Times New Roman"/>
                <w:sz w:val="24"/>
                <w:szCs w:val="24"/>
              </w:rPr>
              <w:t>Originale b</w:t>
            </w:r>
            <w:r w:rsidRPr="009F29FA">
              <w:rPr>
                <w:rFonts w:ascii="Times New Roman" w:hAnsi="Times New Roman" w:cs="Times New Roman"/>
                <w:sz w:val="24"/>
                <w:szCs w:val="24"/>
              </w:rPr>
              <w:t>ilag vedlægges)</w:t>
            </w:r>
          </w:p>
          <w:p w14:paraId="1CBC8D4D" w14:textId="77777777" w:rsidR="00305280" w:rsidRPr="00305280" w:rsidRDefault="00305280" w:rsidP="00F71A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</w:tcPr>
          <w:p w14:paraId="08858AC2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D69" w:rsidRPr="009F29FA" w14:paraId="69CF7355" w14:textId="77777777" w:rsidTr="00A8504F">
        <w:tc>
          <w:tcPr>
            <w:tcW w:w="7792" w:type="dxa"/>
            <w:gridSpan w:val="2"/>
          </w:tcPr>
          <w:p w14:paraId="6A688C89" w14:textId="77777777" w:rsidR="00305280" w:rsidRDefault="00305280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44ACC" w14:textId="77777777" w:rsidR="00294D69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>I alt kr.</w:t>
            </w:r>
          </w:p>
          <w:p w14:paraId="1C164496" w14:textId="77777777" w:rsidR="00305280" w:rsidRPr="00305280" w:rsidRDefault="00305280" w:rsidP="00332CA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</w:tcPr>
          <w:p w14:paraId="1D51E51E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D69" w:rsidRPr="009F29FA" w14:paraId="0BA8D4E8" w14:textId="77777777" w:rsidTr="00A8504F">
        <w:tc>
          <w:tcPr>
            <w:tcW w:w="4677" w:type="dxa"/>
          </w:tcPr>
          <w:p w14:paraId="56887000" w14:textId="77777777" w:rsidR="00294D69" w:rsidRPr="00305280" w:rsidRDefault="00294D69" w:rsidP="00332CA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B3D8DF6" w14:textId="77777777" w:rsidR="00294D69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>Dato:</w:t>
            </w:r>
          </w:p>
          <w:p w14:paraId="137BE7AB" w14:textId="77777777" w:rsidR="00305280" w:rsidRPr="00305280" w:rsidRDefault="00305280" w:rsidP="00332CA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099" w:type="dxa"/>
            <w:gridSpan w:val="2"/>
          </w:tcPr>
          <w:p w14:paraId="137341AC" w14:textId="77777777" w:rsidR="00294D69" w:rsidRPr="00305280" w:rsidRDefault="00294D69" w:rsidP="00332CA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7AB1FF4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sz w:val="24"/>
                <w:szCs w:val="24"/>
              </w:rPr>
              <w:t>Underskrift:</w:t>
            </w:r>
          </w:p>
          <w:p w14:paraId="0AF59D86" w14:textId="77777777" w:rsidR="00294D69" w:rsidRPr="009F29FA" w:rsidRDefault="00294D69" w:rsidP="0033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FC76BC" w14:textId="77777777" w:rsidR="00EE630A" w:rsidRPr="009F29FA" w:rsidRDefault="00C323CE" w:rsidP="00EE630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67E68" wp14:editId="346C200B">
                <wp:simplePos x="0" y="0"/>
                <wp:positionH relativeFrom="column">
                  <wp:posOffset>5715</wp:posOffset>
                </wp:positionH>
                <wp:positionV relativeFrom="paragraph">
                  <wp:posOffset>297815</wp:posOffset>
                </wp:positionV>
                <wp:extent cx="5799455" cy="411480"/>
                <wp:effectExtent l="1905" t="0" r="0" b="127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5DD80" w14:textId="77777777" w:rsidR="00294D69" w:rsidRPr="00D7654F" w:rsidRDefault="00294D69" w:rsidP="00332C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654F">
                              <w:rPr>
                                <w:rFonts w:ascii="Times New Roman" w:hAnsi="Times New Roman" w:cs="Times New Roman"/>
                              </w:rPr>
                              <w:t>Indsendes til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7654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Det Faglige Udvalg for Ejendomsservice </w:t>
                            </w:r>
                            <w:r w:rsidRPr="00D7654F">
                              <w:rPr>
                                <w:rFonts w:ascii="Times New Roman" w:hAnsi="Times New Roman" w:cs="Times New Roman"/>
                              </w:rPr>
                              <w:t>senest 14 dage efter endt skuemestervirke.</w:t>
                            </w:r>
                          </w:p>
                          <w:p w14:paraId="4E8F73CE" w14:textId="77777777" w:rsidR="00294D69" w:rsidRPr="00820485" w:rsidRDefault="00294D69" w:rsidP="00332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7E68" id="Text Box 6" o:spid="_x0000_s1027" type="#_x0000_t202" style="position:absolute;left:0;text-align:left;margin-left:.45pt;margin-top:23.45pt;width:456.6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" stroked="f">
                <v:textbox>
                  <w:txbxContent>
                    <w:p w14:paraId="7485DD80" w14:textId="77777777" w:rsidR="00294D69" w:rsidRPr="00D7654F" w:rsidRDefault="00294D69" w:rsidP="00332CA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7654F">
                        <w:rPr>
                          <w:rFonts w:ascii="Times New Roman" w:hAnsi="Times New Roman" w:cs="Times New Roman"/>
                        </w:rPr>
                        <w:t>Indsendes til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7654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Det Faglige Udvalg for Ejendomsservice </w:t>
                      </w:r>
                      <w:r w:rsidRPr="00D7654F">
                        <w:rPr>
                          <w:rFonts w:ascii="Times New Roman" w:hAnsi="Times New Roman" w:cs="Times New Roman"/>
                        </w:rPr>
                        <w:t>senest 14 dage efter endt skuemestervirke.</w:t>
                      </w:r>
                    </w:p>
                    <w:p w14:paraId="4E8F73CE" w14:textId="77777777" w:rsidR="00294D69" w:rsidRPr="00820485" w:rsidRDefault="00294D69" w:rsidP="00332CA1"/>
                  </w:txbxContent>
                </v:textbox>
                <w10:wrap type="square"/>
              </v:shape>
            </w:pict>
          </mc:Fallback>
        </mc:AlternateContent>
      </w:r>
    </w:p>
    <w:p w14:paraId="7E63FBCF" w14:textId="77777777" w:rsidR="00332CA1" w:rsidRPr="009F29FA" w:rsidRDefault="00332CA1" w:rsidP="00332CA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29FA">
        <w:rPr>
          <w:rFonts w:ascii="Times New Roman" w:hAnsi="Times New Roman" w:cs="Times New Roman"/>
          <w:b/>
          <w:bCs/>
          <w:sz w:val="24"/>
          <w:szCs w:val="24"/>
        </w:rPr>
        <w:lastRenderedPageBreak/>
        <w:t>Skuemestervirke</w:t>
      </w:r>
    </w:p>
    <w:p w14:paraId="5CC03B85" w14:textId="77777777" w:rsidR="00332CA1" w:rsidRPr="009F29FA" w:rsidRDefault="00332CA1" w:rsidP="00332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B838F4" w14:textId="77777777" w:rsidR="00332CA1" w:rsidRPr="009F29FA" w:rsidRDefault="00332CA1" w:rsidP="00332CA1">
      <w:pPr>
        <w:tabs>
          <w:tab w:val="left" w:pos="169"/>
          <w:tab w:val="left" w:pos="1303"/>
          <w:tab w:val="left" w:pos="4251"/>
          <w:tab w:val="left" w:pos="8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6DC81A" w14:textId="77777777" w:rsidR="00332CA1" w:rsidRPr="009F29FA" w:rsidRDefault="00332CA1" w:rsidP="00332CA1">
      <w:pPr>
        <w:tabs>
          <w:tab w:val="left" w:pos="169"/>
          <w:tab w:val="left" w:pos="1303"/>
          <w:tab w:val="left" w:pos="4251"/>
          <w:tab w:val="left" w:pos="87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9FA">
        <w:rPr>
          <w:rFonts w:ascii="Times New Roman" w:hAnsi="Times New Roman" w:cs="Times New Roman"/>
          <w:sz w:val="24"/>
          <w:szCs w:val="24"/>
        </w:rPr>
        <w:t>Navn:</w:t>
      </w:r>
      <w:r w:rsidRPr="009F29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29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29F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A250A7" w14:textId="77777777" w:rsidR="004C7E2B" w:rsidRDefault="004C7E2B" w:rsidP="00332CA1">
      <w:pPr>
        <w:tabs>
          <w:tab w:val="left" w:pos="169"/>
          <w:tab w:val="left" w:pos="1303"/>
          <w:tab w:val="left" w:pos="4251"/>
          <w:tab w:val="left" w:pos="87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FD1440" w14:textId="77777777" w:rsidR="00332CA1" w:rsidRPr="009F29FA" w:rsidRDefault="00332CA1" w:rsidP="00332CA1">
      <w:pPr>
        <w:tabs>
          <w:tab w:val="left" w:pos="169"/>
          <w:tab w:val="left" w:pos="1303"/>
          <w:tab w:val="left" w:pos="4251"/>
          <w:tab w:val="left" w:pos="8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FE9F37" w14:textId="77777777" w:rsidR="00332CA1" w:rsidRPr="009F29FA" w:rsidRDefault="00C55685" w:rsidP="00332CA1">
      <w:pPr>
        <w:tabs>
          <w:tab w:val="left" w:pos="169"/>
          <w:tab w:val="left" w:pos="566"/>
          <w:tab w:val="left" w:pos="2551"/>
          <w:tab w:val="left" w:pos="4195"/>
          <w:tab w:val="left" w:pos="5725"/>
          <w:tab w:val="left" w:pos="6802"/>
          <w:tab w:val="left" w:pos="87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9FA">
        <w:rPr>
          <w:rFonts w:ascii="Times New Roman" w:hAnsi="Times New Roman" w:cs="Times New Roman"/>
          <w:sz w:val="24"/>
          <w:szCs w:val="24"/>
        </w:rPr>
        <w:t>Skolen hvorpå eksamen er foregået</w:t>
      </w:r>
      <w:r w:rsidR="00332CA1" w:rsidRPr="009F29FA">
        <w:rPr>
          <w:rFonts w:ascii="Times New Roman" w:hAnsi="Times New Roman" w:cs="Times New Roman"/>
          <w:sz w:val="24"/>
          <w:szCs w:val="24"/>
        </w:rPr>
        <w:t xml:space="preserve">: </w:t>
      </w:r>
      <w:r w:rsidR="00332CA1" w:rsidRPr="009F29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CA1" w:rsidRPr="009F29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CA1" w:rsidRPr="009F29FA">
        <w:rPr>
          <w:rFonts w:ascii="Times New Roman" w:hAnsi="Times New Roman" w:cs="Times New Roman"/>
          <w:sz w:val="24"/>
          <w:szCs w:val="24"/>
          <w:u w:val="single"/>
        </w:rPr>
        <w:tab/>
      </w:r>
      <w:r w:rsidR="00332CA1" w:rsidRPr="009F29F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2EAACA" w14:textId="77777777" w:rsidR="00332CA1" w:rsidRPr="009F29FA" w:rsidRDefault="00332CA1" w:rsidP="00332CA1">
      <w:pPr>
        <w:tabs>
          <w:tab w:val="left" w:pos="169"/>
          <w:tab w:val="left" w:pos="566"/>
          <w:tab w:val="left" w:pos="2551"/>
          <w:tab w:val="left" w:pos="4195"/>
          <w:tab w:val="left" w:pos="5725"/>
          <w:tab w:val="left" w:pos="6802"/>
          <w:tab w:val="left" w:pos="8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5AEEDC" w14:textId="77777777" w:rsidR="00332CA1" w:rsidRPr="009F29FA" w:rsidRDefault="00332CA1" w:rsidP="00332CA1">
      <w:pPr>
        <w:pStyle w:val="Sidehoved"/>
        <w:tabs>
          <w:tab w:val="clear" w:pos="4819"/>
          <w:tab w:val="clear" w:pos="9638"/>
          <w:tab w:val="left" w:pos="169"/>
          <w:tab w:val="left" w:pos="566"/>
          <w:tab w:val="left" w:pos="2551"/>
          <w:tab w:val="left" w:pos="4195"/>
          <w:tab w:val="left" w:pos="5725"/>
          <w:tab w:val="left" w:pos="6802"/>
          <w:tab w:val="left" w:pos="8786"/>
        </w:tabs>
        <w:rPr>
          <w:rFonts w:ascii="Times New Roman" w:hAnsi="Times New Roman" w:cs="Times New Roman"/>
          <w:sz w:val="24"/>
          <w:szCs w:val="24"/>
        </w:rPr>
      </w:pPr>
    </w:p>
    <w:p w14:paraId="408A41EB" w14:textId="77777777" w:rsidR="00332CA1" w:rsidRPr="009F29FA" w:rsidRDefault="00332CA1" w:rsidP="00332CA1">
      <w:pPr>
        <w:tabs>
          <w:tab w:val="left" w:pos="169"/>
          <w:tab w:val="left" w:pos="566"/>
          <w:tab w:val="left" w:pos="3117"/>
          <w:tab w:val="left" w:pos="4875"/>
          <w:tab w:val="left" w:pos="6178"/>
          <w:tab w:val="left" w:pos="7029"/>
          <w:tab w:val="left" w:pos="7426"/>
          <w:tab w:val="left" w:pos="8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9FA">
        <w:rPr>
          <w:rFonts w:ascii="Times New Roman" w:hAnsi="Times New Roman" w:cs="Times New Roman"/>
          <w:sz w:val="24"/>
          <w:szCs w:val="24"/>
        </w:rPr>
        <w:t xml:space="preserve">Overnatning på hotel:        Ja  </w:t>
      </w:r>
      <w:r w:rsidR="00A104E8" w:rsidRPr="009F29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F29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1BB6">
        <w:rPr>
          <w:rFonts w:ascii="Times New Roman" w:hAnsi="Times New Roman" w:cs="Times New Roman"/>
          <w:sz w:val="24"/>
          <w:szCs w:val="24"/>
        </w:rPr>
      </w:r>
      <w:r w:rsidR="00F21BB6">
        <w:rPr>
          <w:rFonts w:ascii="Times New Roman" w:hAnsi="Times New Roman" w:cs="Times New Roman"/>
          <w:sz w:val="24"/>
          <w:szCs w:val="24"/>
        </w:rPr>
        <w:fldChar w:fldCharType="separate"/>
      </w:r>
      <w:r w:rsidR="00A104E8" w:rsidRPr="009F29FA">
        <w:rPr>
          <w:rFonts w:ascii="Times New Roman" w:hAnsi="Times New Roman" w:cs="Times New Roman"/>
          <w:sz w:val="24"/>
          <w:szCs w:val="24"/>
        </w:rPr>
        <w:fldChar w:fldCharType="end"/>
      </w:r>
      <w:r w:rsidRPr="009F29FA">
        <w:rPr>
          <w:rFonts w:ascii="Times New Roman" w:hAnsi="Times New Roman" w:cs="Times New Roman"/>
          <w:sz w:val="24"/>
          <w:szCs w:val="24"/>
        </w:rPr>
        <w:t xml:space="preserve">                Nej  </w:t>
      </w:r>
      <w:r w:rsidR="00A104E8" w:rsidRPr="009F29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F29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1BB6">
        <w:rPr>
          <w:rFonts w:ascii="Times New Roman" w:hAnsi="Times New Roman" w:cs="Times New Roman"/>
          <w:sz w:val="24"/>
          <w:szCs w:val="24"/>
        </w:rPr>
      </w:r>
      <w:r w:rsidR="00F21BB6">
        <w:rPr>
          <w:rFonts w:ascii="Times New Roman" w:hAnsi="Times New Roman" w:cs="Times New Roman"/>
          <w:sz w:val="24"/>
          <w:szCs w:val="24"/>
        </w:rPr>
        <w:fldChar w:fldCharType="separate"/>
      </w:r>
      <w:r w:rsidR="00A104E8" w:rsidRPr="009F29FA">
        <w:rPr>
          <w:rFonts w:ascii="Times New Roman" w:hAnsi="Times New Roman" w:cs="Times New Roman"/>
          <w:sz w:val="24"/>
          <w:szCs w:val="24"/>
        </w:rPr>
        <w:fldChar w:fldCharType="end"/>
      </w:r>
      <w:r w:rsidRPr="009F29FA">
        <w:rPr>
          <w:rFonts w:ascii="Times New Roman" w:hAnsi="Times New Roman" w:cs="Times New Roman"/>
          <w:sz w:val="24"/>
          <w:szCs w:val="24"/>
        </w:rPr>
        <w:tab/>
      </w:r>
    </w:p>
    <w:p w14:paraId="130F9F9A" w14:textId="77777777" w:rsidR="00332CA1" w:rsidRPr="009F29FA" w:rsidRDefault="00332CA1" w:rsidP="00332CA1">
      <w:pPr>
        <w:tabs>
          <w:tab w:val="left" w:pos="169"/>
          <w:tab w:val="left" w:pos="566"/>
          <w:tab w:val="left" w:pos="3117"/>
          <w:tab w:val="left" w:pos="4875"/>
          <w:tab w:val="left" w:pos="6178"/>
          <w:tab w:val="left" w:pos="7029"/>
          <w:tab w:val="left" w:pos="7426"/>
          <w:tab w:val="left" w:pos="8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6A9882" w14:textId="77777777" w:rsidR="00332CA1" w:rsidRPr="009F29FA" w:rsidRDefault="00332CA1" w:rsidP="00332CA1">
      <w:pPr>
        <w:tabs>
          <w:tab w:val="left" w:pos="169"/>
          <w:tab w:val="left" w:pos="566"/>
          <w:tab w:val="left" w:pos="3117"/>
          <w:tab w:val="left" w:pos="4875"/>
          <w:tab w:val="left" w:pos="6178"/>
          <w:tab w:val="left" w:pos="7029"/>
          <w:tab w:val="left" w:pos="7426"/>
          <w:tab w:val="left" w:pos="8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698A97" w14:textId="77777777" w:rsidR="00332CA1" w:rsidRPr="009F29FA" w:rsidRDefault="00332CA1" w:rsidP="00332CA1">
      <w:pPr>
        <w:tabs>
          <w:tab w:val="left" w:pos="169"/>
          <w:tab w:val="left" w:pos="566"/>
          <w:tab w:val="left" w:pos="3117"/>
          <w:tab w:val="left" w:pos="4875"/>
          <w:tab w:val="left" w:pos="6178"/>
          <w:tab w:val="left" w:pos="7029"/>
          <w:tab w:val="left" w:pos="7426"/>
          <w:tab w:val="left" w:pos="8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9FA">
        <w:rPr>
          <w:rFonts w:ascii="Times New Roman" w:hAnsi="Times New Roman" w:cs="Times New Roman"/>
          <w:sz w:val="24"/>
          <w:szCs w:val="24"/>
        </w:rPr>
        <w:t>Antal overnatninger:_______</w:t>
      </w:r>
      <w:r w:rsidRPr="009F29FA">
        <w:rPr>
          <w:rFonts w:ascii="Times New Roman" w:hAnsi="Times New Roman" w:cs="Times New Roman"/>
          <w:sz w:val="24"/>
          <w:szCs w:val="24"/>
        </w:rPr>
        <w:tab/>
        <w:t>Hotels navn:______________________________________</w:t>
      </w:r>
    </w:p>
    <w:p w14:paraId="10F6BB1E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535D4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EEE3D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68D67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B69FB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D998D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88820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AD531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1A107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B6D6C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1A6F1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5C2B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2B7B0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D9B27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5F431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F183" w14:textId="77777777" w:rsidR="00C55685" w:rsidRPr="009F29FA" w:rsidRDefault="00C55685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F1623" w14:textId="77777777" w:rsidR="00C55685" w:rsidRPr="009F29FA" w:rsidRDefault="00C55685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13DF7" w14:textId="77777777" w:rsidR="00C55685" w:rsidRPr="009F29FA" w:rsidRDefault="00C55685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3134F" w14:textId="77777777" w:rsidR="00C55685" w:rsidRPr="009F29FA" w:rsidRDefault="00C55685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88ABA" w14:textId="77777777" w:rsidR="00C55685" w:rsidRPr="009F29FA" w:rsidRDefault="00C55685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ED0EB" w14:textId="77777777" w:rsidR="00C55685" w:rsidRPr="009F29FA" w:rsidRDefault="00C55685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1AEEB" w14:textId="77777777" w:rsidR="00C55685" w:rsidRDefault="00C55685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06E9F" w14:textId="77777777" w:rsidR="009044A0" w:rsidRDefault="009044A0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0B058" w14:textId="77777777" w:rsidR="009044A0" w:rsidRDefault="009044A0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9C6A2" w14:textId="77777777" w:rsidR="009044A0" w:rsidRDefault="009044A0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0433" w14:textId="77777777" w:rsidR="009044A0" w:rsidRDefault="009044A0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C0014" w14:textId="77777777" w:rsidR="009044A0" w:rsidRPr="009F29FA" w:rsidRDefault="009044A0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BDA27" w14:textId="77777777" w:rsidR="006C6FCB" w:rsidRPr="009F29FA" w:rsidRDefault="006C6FCB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CF0AC" w14:textId="77777777" w:rsidR="00332CA1" w:rsidRDefault="00332CA1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29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Vejledning til udfyldelse af skema for rejse og befordringsgodtgørelse </w:t>
      </w:r>
    </w:p>
    <w:p w14:paraId="3FF9BC8B" w14:textId="77777777" w:rsidR="002E6B87" w:rsidRPr="009F29FA" w:rsidRDefault="002E6B87" w:rsidP="00332CA1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332CA1" w:rsidRPr="009F29FA" w14:paraId="56378772" w14:textId="77777777" w:rsidTr="00091364">
        <w:tc>
          <w:tcPr>
            <w:tcW w:w="4649" w:type="dxa"/>
          </w:tcPr>
          <w:p w14:paraId="6AC2F3F7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1631E8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Punkter på afregningsskemaet</w:t>
            </w:r>
          </w:p>
          <w:p w14:paraId="72856FB0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041AAE0C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3C69F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Vejledning</w:t>
            </w:r>
          </w:p>
        </w:tc>
      </w:tr>
      <w:tr w:rsidR="00332CA1" w:rsidRPr="009F29FA" w14:paraId="3DD2B924" w14:textId="77777777" w:rsidTr="00091364">
        <w:tc>
          <w:tcPr>
            <w:tcW w:w="4649" w:type="dxa"/>
          </w:tcPr>
          <w:p w14:paraId="2B53F768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472633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Honorar </w:t>
            </w:r>
            <w:r w:rsidR="00091364" w:rsidRPr="009F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antal </w:t>
            </w:r>
            <w:r w:rsidRPr="009F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dage</w:t>
            </w:r>
          </w:p>
        </w:tc>
        <w:tc>
          <w:tcPr>
            <w:tcW w:w="4649" w:type="dxa"/>
          </w:tcPr>
          <w:p w14:paraId="77914F10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92FF2B" w14:textId="77777777" w:rsidR="00D964F2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Honoraret er et fast beløb. </w:t>
            </w:r>
            <w:r w:rsidR="00633EC7"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Honoraret afregnes </w:t>
            </w:r>
            <w:r w:rsidR="00D964F2"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alene </w:t>
            </w:r>
            <w:r w:rsidR="00633EC7"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de dage, hvor der skues. </w:t>
            </w:r>
          </w:p>
          <w:p w14:paraId="4E53CCE4" w14:textId="77777777" w:rsidR="00332CA1" w:rsidRDefault="00633EC7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>Der afregnes for hele dage.</w:t>
            </w:r>
          </w:p>
          <w:p w14:paraId="7FE83079" w14:textId="77777777" w:rsidR="002368F4" w:rsidRPr="009F29FA" w:rsidRDefault="002368F4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 enkelte tilfælde og efter aftale med SUS, afregnes for halve dage).</w:t>
            </w:r>
          </w:p>
          <w:p w14:paraId="09989682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CA1" w:rsidRPr="009F29FA" w14:paraId="49AE0568" w14:textId="77777777" w:rsidTr="00091364">
        <w:tc>
          <w:tcPr>
            <w:tcW w:w="4649" w:type="dxa"/>
          </w:tcPr>
          <w:p w14:paraId="58157198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B3B40D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Kørsel i egen bil</w:t>
            </w:r>
          </w:p>
        </w:tc>
        <w:tc>
          <w:tcPr>
            <w:tcW w:w="4649" w:type="dxa"/>
          </w:tcPr>
          <w:p w14:paraId="0E0F3CC7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B60E7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 kan anføres det faktiske antal kilometer, der er kørt i egen bil. </w:t>
            </w:r>
            <w:r w:rsidR="0084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Anfør de adresser, </w:t>
            </w:r>
            <w:r w:rsidR="00305280">
              <w:rPr>
                <w:rFonts w:ascii="Times New Roman" w:hAnsi="Times New Roman" w:cs="Times New Roman"/>
                <w:bCs/>
                <w:sz w:val="24"/>
                <w:szCs w:val="24"/>
              </w:rPr>
              <w:t>som der er kørt til og fra samt samlet antal km.</w:t>
            </w:r>
            <w:r w:rsidR="00842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Anfør bilens registreringsnummer.</w:t>
            </w:r>
          </w:p>
          <w:p w14:paraId="58E16A1D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>Er flere personer kørt i samme bil, kan beløbet kun anføres af føreren af bilen.</w:t>
            </w:r>
          </w:p>
          <w:p w14:paraId="5AB0BF76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CA1" w:rsidRPr="009F29FA" w14:paraId="472891FA" w14:textId="77777777" w:rsidTr="00091364">
        <w:tc>
          <w:tcPr>
            <w:tcW w:w="4649" w:type="dxa"/>
          </w:tcPr>
          <w:p w14:paraId="34124411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CA1F7C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Taxa</w:t>
            </w:r>
          </w:p>
        </w:tc>
        <w:tc>
          <w:tcPr>
            <w:tcW w:w="4649" w:type="dxa"/>
          </w:tcPr>
          <w:p w14:paraId="5426B3AF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C82008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>Er taxa benyttet, vedlægges originale bilag.</w:t>
            </w:r>
          </w:p>
          <w:p w14:paraId="7781BC7A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CA1" w:rsidRPr="009F29FA" w14:paraId="66FF90E0" w14:textId="77777777" w:rsidTr="00091364">
        <w:tc>
          <w:tcPr>
            <w:tcW w:w="4649" w:type="dxa"/>
          </w:tcPr>
          <w:p w14:paraId="7A74EED2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FAE7AC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Andre transportudgifter</w:t>
            </w:r>
          </w:p>
        </w:tc>
        <w:tc>
          <w:tcPr>
            <w:tcW w:w="4649" w:type="dxa"/>
          </w:tcPr>
          <w:p w14:paraId="1E969537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E72FD5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 vedlægges originale bilag for transport med bus, tog og for evt. udgifter til bro eller færge. </w:t>
            </w:r>
          </w:p>
          <w:p w14:paraId="6D22B17A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CA1" w:rsidRPr="009F29FA" w14:paraId="32578A31" w14:textId="77777777" w:rsidTr="00091364">
        <w:tc>
          <w:tcPr>
            <w:tcW w:w="4649" w:type="dxa"/>
          </w:tcPr>
          <w:p w14:paraId="7565CF71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41BBC" w14:textId="77777777" w:rsidR="00332CA1" w:rsidRPr="009F29FA" w:rsidRDefault="00294D69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Forplejning</w:t>
            </w:r>
          </w:p>
          <w:p w14:paraId="2D38D48A" w14:textId="77777777" w:rsidR="00332CA1" w:rsidRPr="009F29FA" w:rsidRDefault="00332CA1" w:rsidP="00294D69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783E726B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B86D3B" w14:textId="77777777" w:rsidR="00332CA1" w:rsidRPr="009F29FA" w:rsidRDefault="002E3ABE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>Der ydes</w:t>
            </w:r>
            <w:r w:rsidR="00332CA1"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fast beløb for f</w:t>
            </w:r>
            <w:r w:rsidR="00294D69"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>orplejning (middagsmad) pr. dag med overnatning</w:t>
            </w:r>
          </w:p>
          <w:p w14:paraId="54433BBC" w14:textId="77777777" w:rsidR="00332CA1" w:rsidRPr="009F29FA" w:rsidRDefault="003C6880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Udgifter til forplejning ved overnatning forud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for skue</w:t>
            </w:r>
            <w:r w:rsidRPr="003C688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ning dækkes ikke</w:t>
            </w:r>
          </w:p>
        </w:tc>
      </w:tr>
      <w:tr w:rsidR="00332CA1" w:rsidRPr="009F29FA" w14:paraId="08F765AC" w14:textId="77777777" w:rsidTr="00091364">
        <w:tc>
          <w:tcPr>
            <w:tcW w:w="4649" w:type="dxa"/>
          </w:tcPr>
          <w:p w14:paraId="635D4D0B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197A2" w14:textId="77777777" w:rsidR="00332CA1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Udgift til hotel</w:t>
            </w:r>
          </w:p>
          <w:p w14:paraId="7402E642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2E486BF6" w14:textId="77777777" w:rsidR="00091364" w:rsidRPr="009F29FA" w:rsidRDefault="00091364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628B1E" w14:textId="77777777" w:rsidR="00332CA1" w:rsidRPr="009F29FA" w:rsidRDefault="00332CA1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 vedlægges originale udgiftsbilag. </w:t>
            </w:r>
          </w:p>
          <w:p w14:paraId="7E7FD410" w14:textId="77777777" w:rsidR="00F8365F" w:rsidRPr="009F29FA" w:rsidRDefault="00F8365F" w:rsidP="00332CA1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9F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OBS. Overnatning forud for en svendeprøve, skal </w:t>
            </w:r>
            <w:r w:rsidR="00546EEE" w:rsidRPr="009F29F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altid </w:t>
            </w:r>
            <w:r w:rsidRPr="009F29F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godkendes af SUS.</w:t>
            </w:r>
          </w:p>
        </w:tc>
      </w:tr>
    </w:tbl>
    <w:p w14:paraId="160434B4" w14:textId="77777777" w:rsidR="0069793A" w:rsidRPr="009F29FA" w:rsidRDefault="0069793A" w:rsidP="00332C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6A03A" w14:textId="77777777" w:rsidR="0069793A" w:rsidRPr="009F29FA" w:rsidRDefault="0069793A" w:rsidP="00332C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DABD0" w14:textId="77777777" w:rsidR="00781047" w:rsidRPr="009F29FA" w:rsidRDefault="00781047" w:rsidP="00332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9FA">
        <w:rPr>
          <w:rFonts w:ascii="Times New Roman" w:hAnsi="Times New Roman" w:cs="Times New Roman"/>
          <w:sz w:val="24"/>
          <w:szCs w:val="24"/>
        </w:rPr>
        <w:br/>
      </w:r>
    </w:p>
    <w:p w14:paraId="2354FCC4" w14:textId="77777777" w:rsidR="00781047" w:rsidRPr="009F29FA" w:rsidRDefault="00781047" w:rsidP="00294D69">
      <w:pPr>
        <w:rPr>
          <w:rFonts w:ascii="Times New Roman" w:hAnsi="Times New Roman" w:cs="Times New Roman"/>
          <w:sz w:val="24"/>
          <w:szCs w:val="24"/>
        </w:rPr>
      </w:pPr>
    </w:p>
    <w:sectPr w:rsidR="00781047" w:rsidRPr="009F29FA" w:rsidSect="00C17C0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1826" w14:textId="77777777" w:rsidR="00294D69" w:rsidRDefault="00294D69" w:rsidP="00247F9A">
      <w:pPr>
        <w:spacing w:after="0" w:line="240" w:lineRule="auto"/>
      </w:pPr>
      <w:r>
        <w:separator/>
      </w:r>
    </w:p>
  </w:endnote>
  <w:endnote w:type="continuationSeparator" w:id="0">
    <w:p w14:paraId="603FDA56" w14:textId="77777777" w:rsidR="00294D69" w:rsidRDefault="00294D69" w:rsidP="0024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82CD" w14:textId="02C60839" w:rsidR="00294D69" w:rsidRPr="00AE1BF2" w:rsidRDefault="00F21BB6" w:rsidP="00247F9A">
    <w:pPr>
      <w:pStyle w:val="Sidefod"/>
      <w:pBdr>
        <w:top w:val="single" w:sz="4" w:space="1" w:color="A5A5A5" w:themeColor="background1" w:themeShade="A5"/>
      </w:pBdr>
      <w:rPr>
        <w:rFonts w:ascii="Times New Roman" w:hAnsi="Times New Roman" w:cs="Times New Roman"/>
        <w:color w:val="7F7F7F" w:themeColor="background1" w:themeShade="7F"/>
        <w:sz w:val="18"/>
        <w:szCs w:val="18"/>
      </w:rPr>
    </w:pPr>
    <w:sdt>
      <w:sdtPr>
        <w:rPr>
          <w:rFonts w:ascii="Times New Roman" w:hAnsi="Times New Roman" w:cs="Times New Roman"/>
          <w:noProof/>
          <w:color w:val="7F7F7F" w:themeColor="background1" w:themeShade="7F"/>
          <w:sz w:val="18"/>
          <w:szCs w:val="18"/>
        </w:rPr>
        <w:alias w:val="Firma"/>
        <w:id w:val="76117946"/>
        <w:placeholder>
          <w:docPart w:val="D633CF2EB8514019A8C4A2FB6E112D2D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94D69" w:rsidRPr="00AE1BF2">
          <w:rPr>
            <w:rFonts w:ascii="Times New Roman" w:hAnsi="Times New Roman" w:cs="Times New Roman"/>
            <w:noProof/>
            <w:color w:val="7F7F7F" w:themeColor="background1" w:themeShade="7F"/>
            <w:sz w:val="18"/>
            <w:szCs w:val="18"/>
          </w:rPr>
          <w:t>Serviceerhvervenes Uddannelsessekretariat – Vesterbrogade 6D - 1620 København V - tlf. 32 54 50 55 - www.sus</w:t>
        </w:r>
        <w:r w:rsidR="00183AAB">
          <w:rPr>
            <w:rFonts w:ascii="Times New Roman" w:hAnsi="Times New Roman" w:cs="Times New Roman"/>
            <w:noProof/>
            <w:color w:val="7F7F7F" w:themeColor="background1" w:themeShade="7F"/>
            <w:sz w:val="18"/>
            <w:szCs w:val="18"/>
          </w:rPr>
          <w:t>-</w:t>
        </w:r>
        <w:r w:rsidR="00294D69" w:rsidRPr="00AE1BF2">
          <w:rPr>
            <w:rFonts w:ascii="Times New Roman" w:hAnsi="Times New Roman" w:cs="Times New Roman"/>
            <w:noProof/>
            <w:color w:val="7F7F7F" w:themeColor="background1" w:themeShade="7F"/>
            <w:sz w:val="18"/>
            <w:szCs w:val="18"/>
          </w:rPr>
          <w:t>udd.dk</w:t>
        </w:r>
      </w:sdtContent>
    </w:sdt>
    <w:r w:rsidR="00294D69" w:rsidRPr="00AE1BF2">
      <w:rPr>
        <w:rFonts w:ascii="Times New Roman" w:hAnsi="Times New Roman" w:cs="Times New Roman"/>
        <w:color w:val="7F7F7F" w:themeColor="background1" w:themeShade="7F"/>
        <w:sz w:val="18"/>
        <w:szCs w:val="18"/>
      </w:rPr>
      <w:t xml:space="preserve"> </w:t>
    </w:r>
  </w:p>
  <w:p w14:paraId="06D0C306" w14:textId="77777777" w:rsidR="00294D69" w:rsidRDefault="00294D69">
    <w:pPr>
      <w:pStyle w:val="Sidefod"/>
    </w:pPr>
  </w:p>
  <w:p w14:paraId="11D67AC6" w14:textId="77777777" w:rsidR="00294D69" w:rsidRDefault="00294D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0BAE" w14:textId="77777777" w:rsidR="00294D69" w:rsidRDefault="00294D69" w:rsidP="00247F9A">
      <w:pPr>
        <w:spacing w:after="0" w:line="240" w:lineRule="auto"/>
      </w:pPr>
      <w:r>
        <w:separator/>
      </w:r>
    </w:p>
  </w:footnote>
  <w:footnote w:type="continuationSeparator" w:id="0">
    <w:p w14:paraId="5661454F" w14:textId="77777777" w:rsidR="00294D69" w:rsidRDefault="00294D69" w:rsidP="0024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C70"/>
    <w:multiLevelType w:val="hybridMultilevel"/>
    <w:tmpl w:val="D3142252"/>
    <w:lvl w:ilvl="0" w:tplc="7A52F7CC">
      <w:start w:val="14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9A"/>
    <w:rsid w:val="00061650"/>
    <w:rsid w:val="00061C21"/>
    <w:rsid w:val="0006454B"/>
    <w:rsid w:val="00066E29"/>
    <w:rsid w:val="0007132B"/>
    <w:rsid w:val="00091364"/>
    <w:rsid w:val="000C2BCA"/>
    <w:rsid w:val="000F4604"/>
    <w:rsid w:val="00143E55"/>
    <w:rsid w:val="00154425"/>
    <w:rsid w:val="00161FA1"/>
    <w:rsid w:val="00183AAB"/>
    <w:rsid w:val="002368F4"/>
    <w:rsid w:val="00247F9A"/>
    <w:rsid w:val="00254BF8"/>
    <w:rsid w:val="00294D69"/>
    <w:rsid w:val="002B6F12"/>
    <w:rsid w:val="002E3ABE"/>
    <w:rsid w:val="002E6B87"/>
    <w:rsid w:val="00305280"/>
    <w:rsid w:val="00332CA1"/>
    <w:rsid w:val="003733E0"/>
    <w:rsid w:val="003A4D84"/>
    <w:rsid w:val="003C6880"/>
    <w:rsid w:val="003D0A32"/>
    <w:rsid w:val="003F7BEB"/>
    <w:rsid w:val="00401604"/>
    <w:rsid w:val="004852FE"/>
    <w:rsid w:val="00491645"/>
    <w:rsid w:val="004C16F2"/>
    <w:rsid w:val="004C7E2B"/>
    <w:rsid w:val="00507B9D"/>
    <w:rsid w:val="00512FCB"/>
    <w:rsid w:val="00546EEE"/>
    <w:rsid w:val="00561CEC"/>
    <w:rsid w:val="00581A98"/>
    <w:rsid w:val="005A3E95"/>
    <w:rsid w:val="0062680A"/>
    <w:rsid w:val="0062788B"/>
    <w:rsid w:val="00633EC7"/>
    <w:rsid w:val="00660137"/>
    <w:rsid w:val="0069793A"/>
    <w:rsid w:val="006B5799"/>
    <w:rsid w:val="006C6FCB"/>
    <w:rsid w:val="0077113D"/>
    <w:rsid w:val="00781047"/>
    <w:rsid w:val="0079250F"/>
    <w:rsid w:val="007C415F"/>
    <w:rsid w:val="007C6540"/>
    <w:rsid w:val="007C6FCF"/>
    <w:rsid w:val="0081449E"/>
    <w:rsid w:val="00824E76"/>
    <w:rsid w:val="00842A63"/>
    <w:rsid w:val="008622D4"/>
    <w:rsid w:val="009044A0"/>
    <w:rsid w:val="00920CC6"/>
    <w:rsid w:val="0096689F"/>
    <w:rsid w:val="009755DB"/>
    <w:rsid w:val="00984DD1"/>
    <w:rsid w:val="009A417D"/>
    <w:rsid w:val="009F19C9"/>
    <w:rsid w:val="009F29FA"/>
    <w:rsid w:val="00A104E8"/>
    <w:rsid w:val="00A8504F"/>
    <w:rsid w:val="00A859E5"/>
    <w:rsid w:val="00AE1BF2"/>
    <w:rsid w:val="00B02E49"/>
    <w:rsid w:val="00B06209"/>
    <w:rsid w:val="00BA1646"/>
    <w:rsid w:val="00BD5789"/>
    <w:rsid w:val="00C066D1"/>
    <w:rsid w:val="00C17C0F"/>
    <w:rsid w:val="00C243A7"/>
    <w:rsid w:val="00C31815"/>
    <w:rsid w:val="00C323CE"/>
    <w:rsid w:val="00C45E76"/>
    <w:rsid w:val="00C55685"/>
    <w:rsid w:val="00C76DD0"/>
    <w:rsid w:val="00CC3F1B"/>
    <w:rsid w:val="00D7654F"/>
    <w:rsid w:val="00D85939"/>
    <w:rsid w:val="00D964F2"/>
    <w:rsid w:val="00DE2B91"/>
    <w:rsid w:val="00E10766"/>
    <w:rsid w:val="00E96D19"/>
    <w:rsid w:val="00EB6DDB"/>
    <w:rsid w:val="00EE630A"/>
    <w:rsid w:val="00EF19A7"/>
    <w:rsid w:val="00EF3FE9"/>
    <w:rsid w:val="00F21BB6"/>
    <w:rsid w:val="00F61B89"/>
    <w:rsid w:val="00F65223"/>
    <w:rsid w:val="00F71A83"/>
    <w:rsid w:val="00F81E0C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C568"/>
  <w15:docId w15:val="{C229DD20-25B8-4CFC-A303-F090B16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0F"/>
  </w:style>
  <w:style w:type="paragraph" w:styleId="Overskrift2">
    <w:name w:val="heading 2"/>
    <w:basedOn w:val="Normal"/>
    <w:next w:val="Normal"/>
    <w:link w:val="Overskrift2Tegn"/>
    <w:qFormat/>
    <w:rsid w:val="00332CA1"/>
    <w:pPr>
      <w:keepNext/>
      <w:tabs>
        <w:tab w:val="left" w:pos="851"/>
      </w:tabs>
      <w:spacing w:after="0" w:line="240" w:lineRule="auto"/>
      <w:outlineLvl w:val="1"/>
    </w:pPr>
    <w:rPr>
      <w:rFonts w:ascii="CG Times" w:eastAsia="Times New Roman" w:hAnsi="CG Times" w:cs="Times New Roman"/>
      <w:b/>
      <w:sz w:val="28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332CA1"/>
    <w:pPr>
      <w:keepNext/>
      <w:spacing w:after="0" w:line="240" w:lineRule="auto"/>
      <w:outlineLvl w:val="2"/>
    </w:pPr>
    <w:rPr>
      <w:rFonts w:ascii="CG Times" w:eastAsia="Times New Roman" w:hAnsi="CG Times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247F9A"/>
    <w:pPr>
      <w:widowControl w:val="0"/>
      <w:tabs>
        <w:tab w:val="left" w:pos="0"/>
        <w:tab w:val="left" w:pos="1134"/>
        <w:tab w:val="left" w:pos="3403"/>
        <w:tab w:val="left" w:pos="4608"/>
        <w:tab w:val="left" w:pos="5760"/>
        <w:tab w:val="left" w:pos="6806"/>
        <w:tab w:val="left" w:pos="7920"/>
        <w:tab w:val="left" w:pos="9072"/>
      </w:tabs>
      <w:spacing w:after="0" w:line="240" w:lineRule="auto"/>
      <w:ind w:left="1152" w:right="-1134"/>
    </w:pPr>
    <w:rPr>
      <w:rFonts w:ascii="CG Times" w:eastAsia="Times New Roman" w:hAnsi="CG Times" w:cs="Times New Roman"/>
      <w:sz w:val="3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4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F9A"/>
  </w:style>
  <w:style w:type="paragraph" w:styleId="Sidefod">
    <w:name w:val="footer"/>
    <w:basedOn w:val="Normal"/>
    <w:link w:val="SidefodTegn"/>
    <w:uiPriority w:val="99"/>
    <w:unhideWhenUsed/>
    <w:rsid w:val="0024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F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F9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332CA1"/>
    <w:rPr>
      <w:rFonts w:ascii="CG Times" w:eastAsia="Times New Roman" w:hAnsi="CG Times" w:cs="Times New Roman"/>
      <w:b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32CA1"/>
    <w:rPr>
      <w:rFonts w:ascii="CG Times" w:eastAsia="Times New Roman" w:hAnsi="CG Times" w:cs="Times New Roman"/>
      <w:b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78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33CF2EB8514019A8C4A2FB6E112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7DE0B8-FC3D-46CB-BDA3-63EE2941EC23}"/>
      </w:docPartPr>
      <w:docPartBody>
        <w:p w:rsidR="00635CA9" w:rsidRDefault="00346151" w:rsidP="00346151">
          <w:pPr>
            <w:pStyle w:val="D633CF2EB8514019A8C4A2FB6E112D2D"/>
          </w:pPr>
          <w:r>
            <w:rPr>
              <w:noProof/>
              <w:color w:val="7F7F7F" w:themeColor="background1" w:themeShade="7F"/>
            </w:rPr>
            <w:t>[Skriv firmaets 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151"/>
    <w:rsid w:val="00124C46"/>
    <w:rsid w:val="0022557C"/>
    <w:rsid w:val="00323901"/>
    <w:rsid w:val="00346151"/>
    <w:rsid w:val="00390B42"/>
    <w:rsid w:val="004C678F"/>
    <w:rsid w:val="004F5504"/>
    <w:rsid w:val="00501D7C"/>
    <w:rsid w:val="00546B6A"/>
    <w:rsid w:val="005C480F"/>
    <w:rsid w:val="0062220D"/>
    <w:rsid w:val="00632B80"/>
    <w:rsid w:val="0063488A"/>
    <w:rsid w:val="00635CA9"/>
    <w:rsid w:val="006B1EB5"/>
    <w:rsid w:val="007E180B"/>
    <w:rsid w:val="00883910"/>
    <w:rsid w:val="00887E17"/>
    <w:rsid w:val="008C558F"/>
    <w:rsid w:val="00983F1E"/>
    <w:rsid w:val="00A41FE5"/>
    <w:rsid w:val="00A814AB"/>
    <w:rsid w:val="00CB3B93"/>
    <w:rsid w:val="00CC0141"/>
    <w:rsid w:val="00ED6CA6"/>
    <w:rsid w:val="00F3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633CF2EB8514019A8C4A2FB6E112D2D">
    <w:name w:val="D633CF2EB8514019A8C4A2FB6E112D2D"/>
    <w:rsid w:val="00346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354</Words>
  <Characters>2322</Characters>
  <Application>Microsoft Office Word</Application>
  <DocSecurity>0</DocSecurity>
  <Lines>110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Serviceerhvervenes Uddannelsessekretariat – Vesterbrogade 6D - 1620 København V - tlf. 32 54 50 55 - www.sus-udd.dk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Paltoft</dc:creator>
  <cp:lastModifiedBy>Pernille Paltoft</cp:lastModifiedBy>
  <cp:revision>19</cp:revision>
  <cp:lastPrinted>2018-03-08T12:29:00Z</cp:lastPrinted>
  <dcterms:created xsi:type="dcterms:W3CDTF">2016-03-14T12:41:00Z</dcterms:created>
  <dcterms:modified xsi:type="dcterms:W3CDTF">2022-05-30T09:09:00Z</dcterms:modified>
</cp:coreProperties>
</file>